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C9224D">
      <w:r w:rsidRPr="00C9224D">
        <w:t>https://www.thinkmind.org/index.php?view=article&amp;articleid=immm_2017_4_10_50003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4D"/>
    <w:rsid w:val="00C9224D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2018-11-23T18:11:00Z</dcterms:created>
  <dcterms:modified xsi:type="dcterms:W3CDTF">2018-11-23T18:12:00Z</dcterms:modified>
</cp:coreProperties>
</file>